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Bahasa Inggris Profesional untuk Melamar Kerja Internasional</w:t></w:r><w:bookmarkEnd w:id="0"/></w:p><w:p><w:pPr/><w:r><w:rPr/><w:t xml:space="preserve"># Contoh CV Bahasa Inggris Profesional untuk Melamar Kerja Internasional</w:t></w:r></w:p><w:p/><w:p><w:pPr/><w:r><w:rPr/><w:t xml:space="preserve">## Pendahuluan</w:t></w:r></w:p><w:p/><w:p><w:pPr/><w:r><w:rPr/><w:t xml:space="preserve">Dalam era globalisasi saat ini, peluang kerja tidak lagi terbatas pada negara asal. Banyak perusahaan multinasional membuka kesempatan bagi kandidat dari berbagai negara untuk bergabung. Salah satu syarat utama untuk bisa bersaing di dunia kerja internasional adalah memiliki **Curriculum Vitae (CV)** yang profesional dan disusun dengan baik dalam bahasa Inggris.  </w:t></w:r></w:p><w:p/><w:p><w:pPr/><w:r><w:rPr/><w:t xml:space="preserve">CV yang baik bukan hanya menampilkan riwayat pendidikan dan pengalaman kerja, tetapi juga mencerminkan profesionalisme, keterampilan, serta kemampuan komunikasi Anda. Oleh karena itu, memahami bagaimana menyusun CV dalam bahasa Inggris sangat penting untuk meningkatkan peluang diterima di perusahaan internasional.  </w:t></w:r></w:p><w:p/><w:p><w:pPr/><w:r><w:rPr/><w:t xml:space="preserve">Artikel ini akan membahas cara membuat CV bahasa Inggris yang profesional, struktur umum yang digunakan, serta memberikan contoh yang bisa dijadikan referensi.  </w:t></w:r></w:p><w:p/><w:p><w:pPr/><w:r><w:rPr/><w:t xml:space="preserve">---</w:t></w:r></w:p><w:p/><w:p><w:pPr/><w:r><w:rPr/><w:t xml:space="preserve">## Perbedaan CV Bahasa Inggris dan Bahasa Indonesia</w:t></w:r></w:p><w:p/><w:p><w:pPr/><w:r><w:rPr/><w:t xml:space="preserve">Sebelum masuk ke contoh, penting memahami perbedaan mendasar antara CV berbahasa Inggris dan Indonesia:  </w:t></w:r></w:p><w:p/><w:p><w:pPr/><w:r><w:rPr/><w:t xml:space="preserve">1. **Format dan Gaya Bahasa**  
   - CV bahasa Inggris biasanya ringkas, menggunakan kalimat efektif, serta fokus pada pencapaian (achievements).  
   - CV bahasa Indonesia cenderung lebih formal dengan detail yang panjang.  </w:t></w:r></w:p><w:p/><w:p><w:pPr/><w:r><w:rPr/><w:t xml:space="preserve">2. **Panjang Dokumen**  
   - CV internasional umumnya hanya **1–2 halaman**.  
   - CV versi Indonesia bisa lebih panjang, terutama untuk posisi akademik.  </w:t></w:r></w:p><w:p/><w:p><w:pPr/><w:r><w:rPr/><w:t xml:space="preserve">3. **Data Pribadi**  
   - Perusahaan internasional biasanya tidak membutuhkan detail seperti agama, status pernikahan, atau foto.  
   - Fokus lebih pada pengalaman dan keterampilan.  </w:t></w:r></w:p><w:p/><w:p><w:pPr/><w:r><w:rPr/><w:t xml:space="preserve">---</w:t></w:r></w:p><w:p/><w:p><w:pPr/><w:r><w:rPr/><w:t xml:space="preserve">## Struktur CV Bahasa Inggris Profesional</w:t></w:r></w:p><w:p/><w:p><w:pPr/><w:r><w:rPr/><w:t xml:space="preserve">Berikut adalah struktur umum CV bahasa Inggris yang digunakan secara internasional:  </w:t></w:r></w:p><w:p/><w:p><w:pPr/><w:r><w:rPr/><w:t xml:space="preserve">1. **Personal Information (Data Pribadi)**  
   - Nama lengkap  
   - Nomor telepon  
   - Email profesional  
   - Lokasi (city, country)  </w:t></w:r></w:p><w:p/><w:p><w:pPr/><w:r><w:rPr/><w:t xml:space="preserve">2. **Profile / Summary (Profil Singkat)**  
   - Ringkasan singkat 3–4 kalimat tentang diri Anda, pengalaman, dan tujuan karier.  </w:t></w:r></w:p><w:p/><w:p><w:pPr/><w:r><w:rPr/><w:t xml:space="preserve">3. **Education (Pendidikan)**  
   - Cantumkan riwayat pendidikan terbaru terlebih dahulu.  
   - Sertakan nama universitas/sekolah, jurusan, tahun lulus, dan pencapaian akademik.  </w:t></w:r></w:p><w:p/><w:p><w:pPr/><w:r><w:rPr/><w:t xml:space="preserve">4. **Work Experience (Pengalaman Kerja)**  
   - Tulis pengalaman kerja mulai dari yang terbaru.  
   - Sertakan nama perusahaan, posisi, tahun bekerja, dan pencapaian utama.  
   - Gunakan bullet points dengan kata kerja aktif (led, managed, developed).  </w:t></w:r></w:p><w:p/><w:p><w:pPr/><w:r><w:rPr/><w:t xml:space="preserve">5. **Skills (Keterampilan)**  
   - Pisahkan antara hard skills (technical skills) dan soft skills (communication, teamwork).  </w:t></w:r></w:p><w:p/><w:p><w:pPr/><w:r><w:rPr/><w:t xml:space="preserve">6. **Certifications & Training (Sertifikasi dan Pelatihan)**  
   - Tambahkan sertifikasi internasional atau kursus relevan.  </w:t></w:r></w:p><w:p/><w:p><w:pPr/><w:r><w:rPr/><w:t xml:space="preserve">7. **Languages (Bahasa)**  
   - Tulis kemampuan bahasa asing dengan level (fluent, intermediate, basic).  </w:t></w:r></w:p><w:p/><w:p><w:pPr/><w:r><w:rPr/><w:t xml:space="preserve">8. **Additional Information (Opsional)**  
   - Volunteer experience, publications, atau projects yang relevan.  </w:t></w:r></w:p><w:p/><w:p><w:pPr/><w:r><w:rPr/><w:t xml:space="preserve">---</w:t></w:r></w:p><w:p/><w:p><w:pPr/><w:r><w:rPr/><w:t xml:space="preserve">## Tips Membuat CV Bahasa Inggris Profesional</w:t></w:r></w:p><w:p/><w:p><w:pPr/><w:r><w:rPr/><w:t xml:space="preserve">1. **Gunakan Kata Kerja Aktif**  
   Contoh: *“Led a team of 5 members to develop a new marketing strategy.”*  </w:t></w:r></w:p><w:p/><w:p><w:pPr/><w:r><w:rPr/><w:t xml:space="preserve">2. **Fokus pada Pencapaian, Bukan Tugas**  
   Jangan hanya menulis *“Responsible for sales report”*, tetapi tuliskan *“Increased sales by 25% within six months.”*  </w:t></w:r></w:p><w:p/><w:p><w:pPr/><w:r><w:rPr/><w:t xml:space="preserve">3. **Gunakan Format yang Bersih dan ATS-Friendly**  
   Hindari desain berlebihan agar CV mudah dibaca oleh sistem ATS (Applicant Tracking System).  </w:t></w:r></w:p><w:p/><w:p><w:pPr/><w:r><w:rPr/><w:t xml:space="preserve">4. **Perhatikan Grammar dan Ejaan**  
   Pastikan tidak ada kesalahan tata bahasa atau penulisan.  </w:t></w:r></w:p><w:p/><w:p><w:pPr/><w:r><w:rPr/><w:t xml:space="preserve">5. **Sesuaikan dengan Pekerjaan yang Dilamar**  
   CV sebaiknya di-customize sesuai job description.  </w:t></w:r></w:p><w:p/><w:p><w:pPr/><w:r><w:rPr/><w:t xml:space="preserve">---</w:t></w:r></w:p><w:p/><w:p><w:pPr/><w:r><w:rPr/><w:t xml:space="preserve">## Contoh CV Bahasa Inggris Profesional</w:t></w:r></w:p><w:p/><w:p><w:pPr/><w:r><w:rPr/><w:t xml:space="preserve">Berikut contoh sederhana CV bahasa Inggris untuk melamar kerja internasional:  </w:t></w:r></w:p><w:p/><w:p><w:pPr/><w:r><w:rPr/><w:t xml:space="preserve">---</w:t></w:r></w:p><w:p/><w:p><w:pPr/><w:r><w:rPr/><w:t xml:space="preserve">**Johnathan Smith**  
📞 +62 812 3456 7890 | ✉️ john.smith@email.com  
📍 Jakarta, Indonesia | LinkedIn: linkedin.com/in/johnsmith  </w:t></w:r></w:p><w:p/><w:p><w:pPr/><w:r><w:rPr/><w:t xml:space="preserve">### Profile  
Highly motivated and results-oriented Marketing Specialist with over 5 years of experience in digital marketing, brand management, and market research. Proven track record in increasing brand visibility and driving sales growth through innovative campaigns. Seeking to contribute my expertise in an international business environment.  </w:t></w:r></w:p><w:p/><w:p><w:pPr/><w:r><w:rPr/><w:t xml:space="preserve">### Education  
**Master of Business Administration (MBA)**  
University of Indonesia, Jakarta – 2019  </w:t></w:r></w:p><w:p/><w:p><w:pPr/><w:r><w:rPr/><w:t xml:space="preserve">**Bachelor of Economics, Marketing**  
University of Padjadjaran, Bandung – 2016  </w:t></w:r></w:p><w:p/><w:p><w:pPr/><w:r><w:rPr/><w:t xml:space="preserve">### Work Experience  </w:t></w:r></w:p><w:p/><w:p><w:pPr/><w:r><w:rPr/><w:t xml:space="preserve">**Senior Marketing Specialist**  
XYZ Global Company – Jakarta, Indonesia (2020 – Present)  
- Developed and implemented digital marketing strategies, increasing online sales by 30%.  
- Led a team of 6 in managing multi-platform campaigns.  
- Negotiated partnerships with international clients and boosted revenue streams.  </w:t></w:r></w:p><w:p/><w:p><w:pPr/><w:r><w:rPr/><w:t xml:space="preserve">**Marketing Executive**  
ABC Corporation – Jakarta, Indonesia (2016 – 2020)  
- Conducted market analysis and presented business strategies to executives.  
- Improved customer engagement rate by 40% through targeted campaigns.  
- Managed a yearly marketing budget of $500,000.  </w:t></w:r></w:p><w:p/><w:p><w:pPr/><w:r><w:rPr/><w:t xml:space="preserve">### Skills  
- Digital Marketing (SEO, SEM, Google Analytics, Social Media Ads)  
- Project Management & Strategic Planning  
- Leadership and Teamwork  
- Communication & Negotiation  </w:t></w:r></w:p><w:p/><w:p><w:pPr/><w:r><w:rPr/><w:t xml:space="preserve">### Certifications  
- Google Analytics Certification (2021)  
- HubSpot Inbound Marketing (2020)  </w:t></w:r></w:p><w:p/><w:p><w:pPr/><w:r><w:rPr/><w:t xml:space="preserve">### Languages  
- English (Fluent)  
- Indonesian (Native)  
- Mandarin (Intermediate)  </w:t></w:r></w:p><w:p/><w:p><w:pPr/><w:r><w:rPr/><w:t xml:space="preserve">---</w:t></w:r></w:p><w:p/><w:p><w:pPr/><w:r><w:rPr/><w:t xml:space="preserve">## Kesimpulan</w:t></w:r></w:p><w:p/><w:p><w:pPr/><w:r><w:rPr/><w:t xml:space="preserve">Membuat **CV bahasa Inggris profesional** untuk melamar kerja internasional membutuhkan strategi khusus. Anda harus fokus pada pencapaian, menuliskan informasi yang relevan, serta memastikan CV ringkas dan mudah dipahami. Dengan format yang tepat, pemilihan kata yang profesional, serta penyajian yang rapi, peluang Anda untuk dilirik oleh recruiter internasional akan semakin besar.  </w:t></w:r></w:p><w:p/><w:p><w:pPr/><w:r><w:rPr/><w:t xml:space="preserve">Contoh di atas dapat dijadikan referensi, namun jangan lupa untuk menyesuaikannya dengan latar belakang dan posisi yang Anda lamar. Ingat, CV adalah “tiket pertama” Anda menuju peluang karier global.</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2025-09-03T02:03:24+00:00</dcterms:created>
  <dcterms:modified xsi:type="dcterms:W3CDTF">2025-09-03T02:03:24+00:00</dcterms:modified>
</cp:coreProperties>
</file>

<file path=docProps/custom.xml><?xml version="1.0" encoding="utf-8"?>
<Properties xmlns="http://schemas.openxmlformats.org/officeDocument/2006/custom-properties" xmlns:vt="http://schemas.openxmlformats.org/officeDocument/2006/docPropsVTypes"/>
</file>