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Keramaian ke Polsek yang Benar dan Resmi</w:t>
      </w:r>
      <w:bookmarkEnd w:id="0"/>
    </w:p>
    <w:p>
      <w:pPr/>
      <w:r>
        <w:rPr/>
        <w:t xml:space="preserve"># Contoh Surat Izin Keramaian ke Polsek yang Benar dan Resmi</w:t>
      </w:r>
    </w:p>
    <w:p/>
    <w:p>
      <w:pPr/>
      <w:r>
        <w:rPr/>
        <w:t xml:space="preserve">## Pendahuluan  
Dalam kehidupan bermasyarakat, seringkali kita mengadakan acara yang melibatkan banyak orang, seperti pernikahan, konser musik, pawai, pengajian akbar, hingga acara olahraga. Acara yang menimbulkan kerumunan ini termasuk dalam kategori **keramaian** dan wajib mendapatkan izin resmi dari pihak kepolisian setempat, khususnya Polsek (Kepolisian Sektor) sesuai wilayah domisili.  </w:t>
      </w:r>
    </w:p>
    <w:p/>
    <w:p>
      <w:pPr/>
      <w:r>
        <w:rPr/>
        <w:t xml:space="preserve">Tujuan dari izin keramaian ini adalah untuk menjaga keamanan, ketertiban, dan kelancaran kegiatan. Dengan adanya surat izin resmi, acara yang diselenggarakan akan mendapat pengawasan dari pihak kepolisian sehingga lebih aman dan terlindungi dari hal-hal yang tidak diinginkan.  </w:t>
      </w:r>
    </w:p>
    <w:p/>
    <w:p>
      <w:pPr/>
      <w:r>
        <w:rPr/>
        <w:t xml:space="preserve">## Mengapa Harus Ada Surat Izin Keramaian?  
Ada beberapa alasan penting mengapa surat izin keramaian wajib dibuat:  </w:t>
      </w:r>
    </w:p>
    <w:p/>
    <w:p>
      <w:pPr/>
      <w:r>
        <w:rPr/>
        <w:t xml:space="preserve">1. **Aspek hukum** – Acara yang menimbulkan kerumunan tanpa izin dapat dibubarkan karena melanggar aturan hukum.  
2. **Keamanan dan ketertiban** – Kepolisian dapat menurunkan personel untuk menjaga jalannya acara agar aman dan kondusif.  
3. **Pertanggungjawaban** – Surat izin menunjukkan bahwa penyelenggara bertanggung jawab atas acara yang diadakan.  
4. **Menghindari konflik** – Izin resmi mengurangi potensi masalah dengan masyarakat sekitar atau pihak berwenang.  </w:t>
      </w:r>
    </w:p>
    <w:p/>
    <w:p>
      <w:pPr/>
      <w:r>
        <w:rPr/>
        <w:t xml:space="preserve">## Syarat Mengurus Surat Izin Keramaian di Polsek  
Sebelum membuat surat, penyelenggara acara perlu menyiapkan beberapa syarat administrasi. Syarat ini dapat sedikit berbeda di tiap daerah, namun secara umum meliputi:  </w:t>
      </w:r>
    </w:p>
    <w:p/>
    <w:p>
      <w:pPr/>
      <w:r>
        <w:rPr/>
        <w:t xml:space="preserve">- Fotokopi KTP penyelenggara acara.  
- Surat permohonan izin yang ditujukan kepada Kapolsek.  
- Rencana kegiatan yang jelas (waktu, tempat, jumlah peserta).  
- Surat rekomendasi dari kelurahan atau RT/RW setempat.  
- Surat pernyataan bertanggung jawab atas keamanan acara.  
- Apabila melibatkan hiburan (musik/konser), biasanya diminta izin tambahan dari dinas terkait.  </w:t>
      </w:r>
    </w:p>
    <w:p/>
    <w:p>
      <w:pPr/>
      <w:r>
        <w:rPr/>
        <w:t xml:space="preserve">## Struktur Surat Izin Keramaian ke Polsek  
Agar surat permohonan izin keramaian diterima, perhatikan strukturnya:  </w:t>
      </w:r>
    </w:p>
    <w:p/>
    <w:p>
      <w:pPr/>
      <w:r>
        <w:rPr/>
        <w:t xml:space="preserve">1. **Kop surat (jika ada)** – Biasanya untuk organisasi, lembaga, atau panitia resmi.  
2. **Tanggal dan tempat pembuatan surat.**  
3. **Tujuan surat** – Ditujukan kepada Kapolsek setempat.  
4. **Isi surat** – Berisi permohonan izin keramaian dengan mencantumkan:  
   - Nama dan identitas penyelenggara  
   - Jenis kegiatan  
   - Waktu dan tempat kegiatan  
   - Perkiraan jumlah peserta  
   - Permohonan bantuan pengamanan  
5. **Penutup** – Ucapan terima kasih dan harapan agar izin diberikan.  
6. **Tanda tangan dan nama jelas pemohon** – Disertai cap/stempel bila dari organisasi.  </w:t>
      </w:r>
    </w:p>
    <w:p/>
    <w:p>
      <w:pPr/>
      <w:r>
        <w:rPr/>
        <w:t xml:space="preserve">## Contoh Surat Izin Keramaian ke Polsek  </w:t>
      </w:r>
    </w:p>
    <w:p/>
    <w:p>
      <w:pPr/>
      <w:r>
        <w:rPr/>
        <w:t xml:space="preserve">Berikut contoh format surat izin keramaian yang benar dan resmi:  </w:t>
      </w:r>
    </w:p>
    <w:p/>
    <w:p>
      <w:pPr/>
      <w:r>
        <w:rPr/>
        <w:t xml:space="preserve">---</w:t>
      </w:r>
    </w:p>
    <w:p/>
    <w:p>
      <w:pPr/>
      <w:r>
        <w:rPr/>
        <w:t xml:space="preserve">**SURAT PERMOHONAN IZIN KERAMAIAN**  </w:t>
      </w:r>
    </w:p>
    <w:p/>
    <w:p>
      <w:pPr/>
      <w:r>
        <w:rPr/>
        <w:t xml:space="preserve">Nomor: 012/PK/X/2025  </w:t>
      </w:r>
    </w:p>
    <w:p/>
    <w:p>
      <w:pPr/>
      <w:r>
        <w:rPr/>
        <w:t xml:space="preserve">Kepada Yth.  
Bapak Kapolsek [Nama Kecamatan]  
di Tempat  </w:t>
      </w:r>
    </w:p>
    <w:p/>
    <w:p>
      <w:pPr/>
      <w:r>
        <w:rPr/>
        <w:t xml:space="preserve">Dengan hormat,  
Sehubungan dengan akan diselenggarakannya acara **Resepsi Pernikahan** putra/putri kami, bersama ini kami bermaksud mengajukan permohonan izin keramaian sebagai berikut:  </w:t>
      </w:r>
    </w:p>
    <w:p/>
    <w:p>
      <w:pPr/>
      <w:r>
        <w:rPr/>
        <w:t xml:space="preserve">- **Hari/Tanggal**: Sabtu, 15 Oktober 2025  
- **Waktu**: Pukul 19.00 – 23.00 WIB  
- **Tempat**: Jl. Merdeka No. 45, Kelurahan Sukamaju, Kecamatan Sukaraya  
- **Acara**: Hiburan musik organ tunggal dalam rangka resepsi pernikahan  
- **Perkiraan Jumlah Tamu**: ± 300 orang  </w:t>
      </w:r>
    </w:p>
    <w:p/>
    <w:p>
      <w:pPr/>
      <w:r>
        <w:rPr/>
        <w:t xml:space="preserve">Sehubungan dengan hal tersebut, kami memohon izin serta bantuan pengamanan dari pihak kepolisian agar acara dapat berlangsung dengan aman, tertib, dan lancar.  </w:t>
      </w:r>
    </w:p>
    <w:p/>
    <w:p>
      <w:pPr/>
      <w:r>
        <w:rPr/>
        <w:t xml:space="preserve">Demikian surat permohonan ini kami sampaikan. Atas perhatian dan izin yang diberikan, kami ucapkan terima kasih.  </w:t>
      </w:r>
    </w:p>
    <w:p/>
    <w:p>
      <w:pPr/>
      <w:r>
        <w:rPr/>
        <w:t xml:space="preserve">Hormat kami,  
Panitia Penyelenggara Acara  </w:t>
      </w:r>
    </w:p>
    <w:p/>
    <w:p>
      <w:pPr/>
      <w:r>
        <w:rPr/>
        <w:t xml:space="preserve">Ttd.  </w:t>
      </w:r>
    </w:p>
    <w:p/>
    <w:p>
      <w:pPr/>
      <w:r>
        <w:rPr/>
        <w:t xml:space="preserve">**(Nama Lengkap Pemohon)**  
Alamat: [Alamat Pemohon]  
No. HP: [Nomor Pemohon]  </w:t>
      </w:r>
    </w:p>
    <w:p/>
    <w:p>
      <w:pPr/>
      <w:r>
        <w:rPr/>
        <w:t xml:space="preserve">---</w:t>
      </w:r>
    </w:p>
    <w:p/>
    <w:p>
      <w:pPr/>
      <w:r>
        <w:rPr/>
        <w:t xml:space="preserve">## Tips Agar Izin Cepat Disetujui  
1. **Ajukan lebih awal** – Minimal 7–14 hari sebelum acara berlangsung.  
2. **Lengkapi berkas** – Jangan sampai ada persyaratan yang tertinggal.  
3. **Gunakan bahasa resmi** – Surat harus disusun dengan bahasa yang sopan dan baku.  
4. **Koordinasi dengan RT/RW** – Mintalah surat pengantar agar lebih mudah diproses.  
5. **Tunjukkan sikap kooperatif** – Saat mengurus izin, bersikaplah ramah kepada petugas.  </w:t>
      </w:r>
    </w:p>
    <w:p/>
    <w:p>
      <w:pPr/>
      <w:r>
        <w:rPr/>
        <w:t xml:space="preserve">## Penutup  
Membuat **surat izin keramaian ke Polsek** bukanlah hal yang sulit, asalkan memenuhi syarat dan menggunakan format yang benar. Dengan adanya izin resmi, acara yang Anda selenggarakan tidak hanya lebih aman, tetapi juga memiliki kepastian hukum. Semoga contoh surat di atas dapat menjadi referensi bagi Anda yang hendak mengadakan acara dengan jumlah peserta yang cukup banyak.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2025-09-06T06:59:41+00:00</dcterms:created>
  <dcterms:modified xsi:type="dcterms:W3CDTF">2025-09-06T06:59:41+00:00</dcterms:modified>
</cp:coreProperties>
</file>

<file path=docProps/custom.xml><?xml version="1.0" encoding="utf-8"?>
<Properties xmlns="http://schemas.openxmlformats.org/officeDocument/2006/custom-properties" xmlns:vt="http://schemas.openxmlformats.org/officeDocument/2006/docPropsVTypes"/>
</file>