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Rangkuman Teori dan Praktik: Cara Mudah Menguasai Materi</w:t>
      </w:r>
      <w:bookmarkEnd w:id="0"/>
    </w:p>
    <w:p>
      <w:pPr/>
      <w:r>
        <w:rPr/>
        <w:t xml:space="preserve"># Rangkuman Teori dan Praktik: Cara Mudah Menguasai Materi  </w:t>
      </w:r>
    </w:p>
    <w:p/>
    <w:p>
      <w:pPr/>
      <w:r>
        <w:rPr/>
        <w:t xml:space="preserve">## Pendahuluan  
Dalam proses belajar, sering kali siswa maupun mahasiswa merasa kesulitan memahami materi yang padat dan berlapis-lapis. Banyak teori yang harus diingat, sekaligus praktik yang harus dikuasai. Salah satu solusi efektif untuk mengatasi masalah ini adalah **membuat rangkuman teori dan praktik**.  </w:t>
      </w:r>
    </w:p>
    <w:p/>
    <w:p>
      <w:pPr/>
      <w:r>
        <w:rPr/>
        <w:t xml:space="preserve">Rangkuman tidak hanya membantu menyederhanakan konsep yang rumit, tetapi juga memberikan gambaran menyeluruh yang bisa diulang kapan saja. Artikel ini akan membahas mengapa rangkuman teori dan praktik penting, bagaimana cara membuatnya dengan benar, serta strategi praktis agar proses belajar menjadi lebih mudah dan menyenangkan.  </w:t>
      </w:r>
    </w:p>
    <w:p/>
    <w:p>
      <w:pPr/>
      <w:r>
        <w:rPr/>
        <w:t xml:space="preserve">---</w:t>
      </w:r>
    </w:p>
    <w:p/>
    <w:p>
      <w:pPr/>
      <w:r>
        <w:rPr/>
        <w:t xml:space="preserve">## Mengapa Rangkuman Teori dan Praktik Penting?  
1. **Meningkatkan Daya Ingat**  
   Menulis rangkuman memaksa otak menyaring informasi penting. Dengan begitu, proses mengingat akan lebih kuat dibanding hanya membaca ulang buku teks.  </w:t>
      </w:r>
    </w:p>
    <w:p/>
    <w:p>
      <w:pPr/>
      <w:r>
        <w:rPr/>
        <w:t xml:space="preserve">2. **Menghemat Waktu Belajar**  
   Saat menjelang ujian, kita tidak perlu lagi membaca keseluruhan bab. Cukup membuka rangkuman, semua poin utama sudah tersedia.  </w:t>
      </w:r>
    </w:p>
    <w:p/>
    <w:p>
      <w:pPr/>
      <w:r>
        <w:rPr/>
        <w:t xml:space="preserve">3. **Menghubungkan Teori dengan Praktik**  
   Teori memberi dasar pengetahuan, sementara praktik membuat kita terampil. Dengan rangkuman gabungan, keduanya saling melengkapi dan mempercepat penguasaan materi.  </w:t>
      </w:r>
    </w:p>
    <w:p/>
    <w:p>
      <w:pPr/>
      <w:r>
        <w:rPr/>
        <w:t xml:space="preserve">4. **Meningkatkan Pemahaman Mendalam**  
   Rangkuman bukan sekadar catatan singkat, melainkan alat untuk menguraikan inti dari sebuah topik sehingga lebih mudah dipahami dan diterapkan.  </w:t>
      </w:r>
    </w:p>
    <w:p/>
    <w:p>
      <w:pPr/>
      <w:r>
        <w:rPr/>
        <w:t xml:space="preserve">---</w:t>
      </w:r>
    </w:p>
    <w:p/>
    <w:p>
      <w:pPr/>
      <w:r>
        <w:rPr/>
        <w:t xml:space="preserve">## Langkah-Langkah Membuat Rangkuman Efektif  
1. **Baca dan Pahami Materi Utama**  
   Jangan terburu-buru menulis rangkuman. Pastikan membaca keseluruhan materi terlebih dahulu agar bisa menangkap maksud dari penulis buku atau pengajar.  </w:t>
      </w:r>
    </w:p>
    <w:p/>
    <w:p>
      <w:pPr/>
      <w:r>
        <w:rPr/>
        <w:t xml:space="preserve">2. **Tandai Poin Penting**  
   Gunakan stabilo atau garis bawah untuk menandai istilah, rumus, atau definisi penting. Hal ini memudahkan saat membuat rangkuman.  </w:t>
      </w:r>
    </w:p>
    <w:p/>
    <w:p>
      <w:pPr/>
      <w:r>
        <w:rPr/>
        <w:t xml:space="preserve">3. **Gunakan Bahasa Sendiri**  
   Hindari menyalin teks persis dari buku. Menulis dengan kata-kata sendiri membantu otak memahami, bukan sekadar menghafal.  </w:t>
      </w:r>
    </w:p>
    <w:p/>
    <w:p>
      <w:pPr/>
      <w:r>
        <w:rPr/>
        <w:t xml:space="preserve">4. **Buat Struktur yang Jelas**  
   Gunakan poin-poin, tabel, atau diagram alur. Rangkuman yang terstruktur rapi lebih mudah diingat dibanding paragraf panjang.  </w:t>
      </w:r>
    </w:p>
    <w:p/>
    <w:p>
      <w:pPr/>
      <w:r>
        <w:rPr/>
        <w:t xml:space="preserve">5. **Tambahkan Contoh Praktik**  
   Sertakan latihan soal, percobaan sederhana, atau studi kasus yang relevan agar teori tidak hanya berhenti di atas kertas.  </w:t>
      </w:r>
    </w:p>
    <w:p/>
    <w:p>
      <w:pPr/>
      <w:r>
        <w:rPr/>
        <w:t xml:space="preserve">---</w:t>
      </w:r>
    </w:p>
    <w:p/>
    <w:p>
      <w:pPr/>
      <w:r>
        <w:rPr/>
        <w:t xml:space="preserve">## Contoh Rangkuman Teori dan Praktik  </w:t>
      </w:r>
    </w:p>
    <w:p/>
    <w:p>
      <w:pPr/>
      <w:r>
        <w:rPr/>
        <w:t xml:space="preserve">### Materi: *Hukum Newton* (Fisika)  </w:t>
      </w:r>
    </w:p>
    <w:p/>
    <w:p>
      <w:pPr/>
      <w:r>
        <w:rPr/>
        <w:t xml:space="preserve">- **Teori:**  
  - Hukum I: Benda akan tetap diam atau bergerak lurus beraturan jika tidak ada gaya yang bekerja padanya.  
  - Hukum II: Percepatan benda sebanding dengan gaya yang bekerja dan berbanding terbalik dengan massanya.  
  - Hukum III: Setiap aksi selalu menimbulkan reaksi yang sama besar dan berlawanan arah.  </w:t>
      </w:r>
    </w:p>
    <w:p/>
    <w:p>
      <w:pPr/>
      <w:r>
        <w:rPr/>
        <w:t xml:space="preserve">- **Praktik:**  
  - Hukum I: Bola di lantai tidak akan bergerak sampai ada orang menendangnya.  
  - Hukum II: Dorongan yang lebih kuat membuat sepeda bergerak lebih cepat.  
  - Hukum III: Saat menendang bola, kaki terasa mendapat dorongan balik.  </w:t>
      </w:r>
    </w:p>
    <w:p/>
    <w:p>
      <w:pPr/>
      <w:r>
        <w:rPr/>
        <w:t xml:space="preserve">Dengan cara ini, rangkuman teori langsung dihubungkan dengan penerapan nyata.  </w:t>
      </w:r>
    </w:p>
    <w:p/>
    <w:p>
      <w:pPr/>
      <w:r>
        <w:rPr/>
        <w:t xml:space="preserve">---</w:t>
      </w:r>
    </w:p>
    <w:p/>
    <w:p>
      <w:pPr/>
      <w:r>
        <w:rPr/>
        <w:t xml:space="preserve">## Strategi Belajar Menggunakan Rangkuman  
1. **Metode Repetisi**  
   Baca ulang rangkuman secara berkala, misalnya setiap malam sebelum tidur atau seminggu sekali menjelang ujian.  </w:t>
      </w:r>
    </w:p>
    <w:p/>
    <w:p>
      <w:pPr/>
      <w:r>
        <w:rPr/>
        <w:t xml:space="preserve">2. **Gunakan Flashcard**  
   Tulis teori di satu sisi, praktik atau contoh soal di sisi lain. Cara ini melatih daya ingat aktif.  </w:t>
      </w:r>
    </w:p>
    <w:p/>
    <w:p>
      <w:pPr/>
      <w:r>
        <w:rPr/>
        <w:t xml:space="preserve">3. **Mind Mapping**  
   Bagi yang lebih suka visual, gunakan peta pikiran untuk menghubungkan konsep satu dengan lainnya.  </w:t>
      </w:r>
    </w:p>
    <w:p/>
    <w:p>
      <w:pPr/>
      <w:r>
        <w:rPr/>
        <w:t xml:space="preserve">4. **Diskusi Kelompok**  
   Gunakan rangkuman sebagai bahan diskusi. Dengan mengajarkan orang lain, pemahaman kita akan semakin dalam.  </w:t>
      </w:r>
    </w:p>
    <w:p/>
    <w:p>
      <w:pPr/>
      <w:r>
        <w:rPr/>
        <w:t xml:space="preserve">---</w:t>
      </w:r>
    </w:p>
    <w:p/>
    <w:p>
      <w:pPr/>
      <w:r>
        <w:rPr/>
        <w:t xml:space="preserve">## Kesalahan yang Sering Terjadi dalam Membuat Rangkuman  
1. **Terlalu Panjang**  
   Jika rangkuman hampir sama tebalnya dengan buku asli, tujuannya hilang. Pastikan hanya menuliskan inti.  </w:t>
      </w:r>
    </w:p>
    <w:p/>
    <w:p>
      <w:pPr/>
      <w:r>
        <w:rPr/>
        <w:t xml:space="preserve">2. **Tanpa Struktur**  
   Rangkuman yang berantakan membuat pembaca bingung. Gunakan bullet points, heading, atau tabel.  </w:t>
      </w:r>
    </w:p>
    <w:p/>
    <w:p>
      <w:pPr/>
      <w:r>
        <w:rPr/>
        <w:t xml:space="preserve">3. **Tidak Mengaitkan dengan Praktik**  
   Teori tanpa contoh akan sulit dipahami. Selalu lengkapi dengan penerapan nyata.  </w:t>
      </w:r>
    </w:p>
    <w:p/>
    <w:p>
      <w:pPr/>
      <w:r>
        <w:rPr/>
        <w:t xml:space="preserve">---</w:t>
      </w:r>
    </w:p>
    <w:p/>
    <w:p>
      <w:pPr/>
      <w:r>
        <w:rPr/>
        <w:t xml:space="preserve">## Manfaat Jangka Panjang  
Menguasai cara merangkum teori dan praktik bukan hanya berguna untuk ujian, tetapi juga bermanfaat di dunia kerja dan kehidupan sehari-hari. Seorang profesional yang terbiasa merangkum akan lebih cepat memahami laporan, membuat presentasi, dan mengambil keputusan.  </w:t>
      </w:r>
    </w:p>
    <w:p/>
    <w:p>
      <w:pPr/>
      <w:r>
        <w:rPr/>
        <w:t xml:space="preserve">---</w:t>
      </w:r>
    </w:p>
    <w:p/>
    <w:p>
      <w:pPr/>
      <w:r>
        <w:rPr/>
        <w:t xml:space="preserve">## Kesimpulan  
Membuat rangkuman teori dan praktik adalah salah satu cara paling efektif untuk menguasai materi. Dengan menyaring inti informasi, menuliskannya kembali dengan bahasa sendiri, serta melengkapi dengan contoh penerapan, proses belajar menjadi lebih cepat, mudah, dan menyenangkan.  </w:t>
      </w:r>
    </w:p>
    <w:p/>
    <w:p>
      <w:pPr/>
      <w:r>
        <w:rPr/>
        <w:t xml:space="preserve">Jika dilakukan secara konsisten, rangkuman akan menjadi senjata utama dalam menghadapi ujian maupun tantangan kehidupan nyata.</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2025-09-03T02:01:06+00:00</dcterms:created>
  <dcterms:modified xsi:type="dcterms:W3CDTF">2025-09-03T02:01:06+00:00</dcterms:modified>
</cp:coreProperties>
</file>

<file path=docProps/custom.xml><?xml version="1.0" encoding="utf-8"?>
<Properties xmlns="http://schemas.openxmlformats.org/officeDocument/2006/custom-properties" xmlns:vt="http://schemas.openxmlformats.org/officeDocument/2006/docPropsVTypes"/>
</file>